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18" w:rsidRDefault="006142CA">
      <w:r>
        <w:t>Dotyczy dziecka …………………………………………………………………..</w:t>
      </w:r>
    </w:p>
    <w:p w:rsidR="006142CA" w:rsidRPr="006142CA" w:rsidRDefault="006142CA" w:rsidP="006142CA">
      <w:pPr>
        <w:jc w:val="center"/>
        <w:rPr>
          <w:b/>
        </w:rPr>
      </w:pPr>
      <w:r w:rsidRPr="006142CA">
        <w:rPr>
          <w:b/>
        </w:rPr>
        <w:t>OŚWIADCZENIE/ RODZINA WIELODZIETNA</w:t>
      </w:r>
    </w:p>
    <w:p w:rsidR="006142CA" w:rsidRDefault="006142CA"/>
    <w:p w:rsidR="006142CA" w:rsidRDefault="006142CA">
      <w:r>
        <w:t xml:space="preserve">Świadoma/y odpowiedzialności karnej za złożenie fałszywego oświadczenia oświadczam, że moja rodzina jest rodziną wielodzietną i wychowuję troje/ i więcej dzieci niepełnoletnich, w tym dzieci uczących się w trybie dziennym do 25 roku życia. </w:t>
      </w:r>
    </w:p>
    <w:p w:rsidR="006142CA" w:rsidRDefault="006142CA"/>
    <w:p w:rsidR="006142CA" w:rsidRDefault="006142CA"/>
    <w:p w:rsidR="006142CA" w:rsidRDefault="006142CA" w:rsidP="006142CA">
      <w:r>
        <w:t>……………………………………………………………..                     …………………………………………………………………………</w:t>
      </w:r>
    </w:p>
    <w:p w:rsidR="006142CA" w:rsidRDefault="006142CA" w:rsidP="006142CA">
      <w:r>
        <w:t>Data                                                                                       czytelny podpis osoby składającej oświadczenie</w:t>
      </w:r>
    </w:p>
    <w:p w:rsidR="006142CA" w:rsidRDefault="006142CA"/>
    <w:p w:rsidR="006142CA" w:rsidRDefault="006142CA"/>
    <w:sectPr w:rsidR="006142CA" w:rsidSect="0012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2CA"/>
    <w:rsid w:val="00126C18"/>
    <w:rsid w:val="006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2</cp:revision>
  <dcterms:created xsi:type="dcterms:W3CDTF">2023-03-01T06:46:00Z</dcterms:created>
  <dcterms:modified xsi:type="dcterms:W3CDTF">2023-03-01T06:51:00Z</dcterms:modified>
</cp:coreProperties>
</file>